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A1" w:rsidRPr="00E63EB6" w:rsidRDefault="009321A1" w:rsidP="001B611D">
      <w:pPr>
        <w:rPr>
          <w:rFonts w:ascii="Times New Roman" w:hAnsi="Times New Roman" w:cs="Times New Roman"/>
          <w:b/>
          <w:sz w:val="28"/>
          <w:szCs w:val="28"/>
        </w:rPr>
      </w:pPr>
      <w:r w:rsidRPr="00E63EB6">
        <w:rPr>
          <w:rFonts w:ascii="Times New Roman" w:hAnsi="Times New Roman" w:cs="Times New Roman"/>
          <w:b/>
          <w:sz w:val="28"/>
          <w:szCs w:val="28"/>
        </w:rPr>
        <w:t>Задания для</w:t>
      </w:r>
      <w:r w:rsidR="007C05BF" w:rsidRPr="00E63EB6">
        <w:rPr>
          <w:rFonts w:ascii="Times New Roman" w:hAnsi="Times New Roman" w:cs="Times New Roman"/>
          <w:b/>
          <w:sz w:val="28"/>
          <w:szCs w:val="28"/>
        </w:rPr>
        <w:t xml:space="preserve"> самостоятельной работы</w:t>
      </w:r>
      <w:r w:rsidR="00CB5A16" w:rsidRPr="00E63EB6">
        <w:rPr>
          <w:rFonts w:ascii="Times New Roman" w:hAnsi="Times New Roman" w:cs="Times New Roman"/>
          <w:b/>
          <w:sz w:val="28"/>
          <w:szCs w:val="28"/>
        </w:rPr>
        <w:t xml:space="preserve"> на 25</w:t>
      </w:r>
      <w:r w:rsidRPr="00E63EB6">
        <w:rPr>
          <w:rFonts w:ascii="Times New Roman" w:hAnsi="Times New Roman" w:cs="Times New Roman"/>
          <w:b/>
          <w:sz w:val="28"/>
          <w:szCs w:val="28"/>
        </w:rPr>
        <w:t>.03.2020 г.</w:t>
      </w:r>
    </w:p>
    <w:p w:rsidR="009321A1" w:rsidRPr="00E63EB6" w:rsidRDefault="009321A1" w:rsidP="009321A1">
      <w:pPr>
        <w:rPr>
          <w:rFonts w:ascii="Times New Roman" w:hAnsi="Times New Roman" w:cs="Times New Roman"/>
          <w:b/>
          <w:sz w:val="28"/>
          <w:szCs w:val="28"/>
        </w:rPr>
      </w:pPr>
      <w:r w:rsidRPr="00E63EB6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9321A1" w:rsidRPr="00E63EB6" w:rsidRDefault="00E63EB6" w:rsidP="00E63E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035" w:rsidRPr="00E63EB6">
        <w:rPr>
          <w:rFonts w:ascii="Times New Roman" w:hAnsi="Times New Roman" w:cs="Times New Roman"/>
          <w:sz w:val="28"/>
          <w:szCs w:val="28"/>
        </w:rPr>
        <w:t>Тема: Требования безопасности при проведении занятий по огневой подготовке</w:t>
      </w:r>
      <w:r w:rsidR="009321A1" w:rsidRPr="00E63EB6">
        <w:rPr>
          <w:rFonts w:ascii="Times New Roman" w:hAnsi="Times New Roman" w:cs="Times New Roman"/>
          <w:sz w:val="28"/>
          <w:szCs w:val="28"/>
        </w:rPr>
        <w:t>.</w:t>
      </w:r>
    </w:p>
    <w:p w:rsidR="009321A1" w:rsidRPr="00E63EB6" w:rsidRDefault="009321A1" w:rsidP="009321A1">
      <w:pPr>
        <w:rPr>
          <w:rFonts w:ascii="Times New Roman" w:hAnsi="Times New Roman" w:cs="Times New Roman"/>
          <w:sz w:val="28"/>
          <w:szCs w:val="28"/>
        </w:rPr>
      </w:pPr>
      <w:r w:rsidRPr="00E63EB6">
        <w:rPr>
          <w:rFonts w:ascii="Times New Roman" w:hAnsi="Times New Roman" w:cs="Times New Roman"/>
          <w:sz w:val="28"/>
          <w:szCs w:val="28"/>
        </w:rPr>
        <w:t>Литература: Учебник «Начальная военная подготовка» А.И. Аверин</w:t>
      </w:r>
      <w:r w:rsidR="008F7035" w:rsidRPr="00E63EB6">
        <w:rPr>
          <w:rFonts w:ascii="Times New Roman" w:hAnsi="Times New Roman" w:cs="Times New Roman"/>
          <w:sz w:val="28"/>
          <w:szCs w:val="28"/>
        </w:rPr>
        <w:t xml:space="preserve"> стр. 124-126</w:t>
      </w:r>
      <w:bookmarkStart w:id="0" w:name="_GoBack"/>
      <w:bookmarkEnd w:id="0"/>
    </w:p>
    <w:p w:rsidR="009D4423" w:rsidRDefault="009D4423"/>
    <w:p w:rsidR="009D4423" w:rsidRDefault="009D4423"/>
    <w:p w:rsidR="009D4423" w:rsidRDefault="009D4423"/>
    <w:p w:rsidR="009D4423" w:rsidRDefault="009D4423"/>
    <w:p w:rsidR="009D4423" w:rsidRDefault="009D4423"/>
    <w:p w:rsidR="009D4423" w:rsidRDefault="009D4423"/>
    <w:p w:rsidR="009D4423" w:rsidRDefault="009D4423"/>
    <w:p w:rsidR="009D4423" w:rsidRDefault="009D4423"/>
    <w:p w:rsidR="009D4423" w:rsidRDefault="009D4423"/>
    <w:p w:rsidR="009D4423" w:rsidRDefault="009D4423"/>
    <w:p w:rsidR="009D4423" w:rsidRDefault="009D4423"/>
    <w:sectPr w:rsidR="009D4423" w:rsidSect="00501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0C1"/>
    <w:rsid w:val="001B611D"/>
    <w:rsid w:val="0050119B"/>
    <w:rsid w:val="007C05BF"/>
    <w:rsid w:val="008432EF"/>
    <w:rsid w:val="008F7035"/>
    <w:rsid w:val="009321A1"/>
    <w:rsid w:val="00934F37"/>
    <w:rsid w:val="009D4423"/>
    <w:rsid w:val="00CB5A16"/>
    <w:rsid w:val="00CB62BF"/>
    <w:rsid w:val="00D341AD"/>
    <w:rsid w:val="00D820C1"/>
    <w:rsid w:val="00E63EB6"/>
    <w:rsid w:val="00EE3EAC"/>
    <w:rsid w:val="00EF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2020-03-12T06:14:00Z</dcterms:created>
  <dcterms:modified xsi:type="dcterms:W3CDTF">2020-03-25T07:58:00Z</dcterms:modified>
</cp:coreProperties>
</file>